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483B56" w14:textId="77777777" w:rsidR="00CB209D" w:rsidRDefault="00CB209D" w:rsidP="00CB209D">
      <w:pPr>
        <w:jc w:val="center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The </w:t>
      </w:r>
      <w:r w:rsidRPr="008E3BD5">
        <w:rPr>
          <w:rFonts w:ascii="Calibri" w:hAnsi="Calibri" w:cs="Calibri"/>
          <w:b/>
          <w:sz w:val="20"/>
          <w:szCs w:val="20"/>
        </w:rPr>
        <w:t xml:space="preserve">Channel Islands </w:t>
      </w:r>
      <w:r>
        <w:rPr>
          <w:rFonts w:ascii="Calibri" w:hAnsi="Calibri" w:cs="Calibri"/>
          <w:b/>
          <w:sz w:val="20"/>
          <w:szCs w:val="20"/>
        </w:rPr>
        <w:t>Horseracing Authority</w:t>
      </w:r>
      <w:r w:rsidRPr="008E3BD5">
        <w:rPr>
          <w:rFonts w:ascii="Calibri" w:hAnsi="Calibri" w:cs="Calibri"/>
          <w:b/>
          <w:sz w:val="20"/>
          <w:szCs w:val="20"/>
        </w:rPr>
        <w:t xml:space="preserve"> </w:t>
      </w:r>
    </w:p>
    <w:p w14:paraId="00BFFA53" w14:textId="2674CE2F" w:rsidR="00E772AF" w:rsidRDefault="00242481" w:rsidP="00E772AF">
      <w:pPr>
        <w:jc w:val="center"/>
        <w:rPr>
          <w:rFonts w:ascii="Calibri" w:hAnsi="Calibri" w:cs="Calibri"/>
          <w:b/>
          <w:sz w:val="20"/>
          <w:szCs w:val="20"/>
          <w:u w:val="single"/>
        </w:rPr>
      </w:pPr>
      <w:r>
        <w:rPr>
          <w:rFonts w:ascii="Calibri" w:hAnsi="Calibri" w:cs="Calibri"/>
          <w:b/>
          <w:sz w:val="20"/>
          <w:szCs w:val="20"/>
          <w:u w:val="single"/>
        </w:rPr>
        <w:t>Horse</w:t>
      </w:r>
      <w:r w:rsidR="006A0099">
        <w:rPr>
          <w:rFonts w:ascii="Calibri" w:hAnsi="Calibri" w:cs="Calibri"/>
          <w:b/>
          <w:sz w:val="20"/>
          <w:szCs w:val="20"/>
          <w:u w:val="single"/>
        </w:rPr>
        <w:t xml:space="preserve">s Out of </w:t>
      </w:r>
      <w:r>
        <w:rPr>
          <w:rFonts w:ascii="Calibri" w:hAnsi="Calibri" w:cs="Calibri"/>
          <w:b/>
          <w:sz w:val="20"/>
          <w:szCs w:val="20"/>
          <w:u w:val="single"/>
        </w:rPr>
        <w:t>Training Form</w:t>
      </w:r>
    </w:p>
    <w:p w14:paraId="48A88C96" w14:textId="77777777" w:rsidR="00242481" w:rsidRDefault="00242481" w:rsidP="00E772AF">
      <w:pPr>
        <w:jc w:val="center"/>
        <w:rPr>
          <w:rFonts w:ascii="Calibri" w:hAnsi="Calibri" w:cs="Calibri"/>
          <w:b/>
          <w:sz w:val="20"/>
          <w:szCs w:val="20"/>
          <w:u w:val="single"/>
        </w:rPr>
      </w:pPr>
    </w:p>
    <w:p w14:paraId="265AF011" w14:textId="07AA471F" w:rsidR="00242481" w:rsidRDefault="006A0099" w:rsidP="004238C1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The following horses have left my care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17"/>
        <w:gridCol w:w="906"/>
        <w:gridCol w:w="5187"/>
      </w:tblGrid>
      <w:tr w:rsidR="006A0099" w14:paraId="66D1982F" w14:textId="77777777" w:rsidTr="006A0099">
        <w:tc>
          <w:tcPr>
            <w:tcW w:w="2917" w:type="dxa"/>
          </w:tcPr>
          <w:p w14:paraId="25086B3D" w14:textId="0E91B41A" w:rsidR="006A0099" w:rsidRDefault="006A0099" w:rsidP="004238C1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Horse Name</w:t>
            </w:r>
          </w:p>
        </w:tc>
        <w:tc>
          <w:tcPr>
            <w:tcW w:w="906" w:type="dxa"/>
          </w:tcPr>
          <w:p w14:paraId="4F06DB6D" w14:textId="7D3A375B" w:rsidR="006A0099" w:rsidRDefault="006A0099" w:rsidP="004238C1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Yr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Foaled</w:t>
            </w:r>
          </w:p>
        </w:tc>
        <w:tc>
          <w:tcPr>
            <w:tcW w:w="5187" w:type="dxa"/>
          </w:tcPr>
          <w:p w14:paraId="42EB28D7" w14:textId="7F065D3B" w:rsidR="006A0099" w:rsidRDefault="006A0099" w:rsidP="004238C1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Reason  the</w:t>
            </w:r>
            <w:proofErr w:type="gramEnd"/>
            <w:r>
              <w:rPr>
                <w:rFonts w:ascii="Calibri" w:hAnsi="Calibri" w:cs="Calibri"/>
                <w:sz w:val="20"/>
                <w:szCs w:val="20"/>
              </w:rPr>
              <w:t xml:space="preserve"> horse is out of training</w:t>
            </w:r>
          </w:p>
          <w:p w14:paraId="6F09D231" w14:textId="7F8E6498" w:rsidR="006A0099" w:rsidRDefault="006A0099" w:rsidP="004238C1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(e.g. changed stable, retired, out at grass, exported, dead etc)</w:t>
            </w:r>
          </w:p>
        </w:tc>
      </w:tr>
      <w:tr w:rsidR="006A0099" w14:paraId="40CC3D10" w14:textId="77777777" w:rsidTr="006A0099">
        <w:tc>
          <w:tcPr>
            <w:tcW w:w="2917" w:type="dxa"/>
          </w:tcPr>
          <w:p w14:paraId="58FD48CC" w14:textId="77777777" w:rsidR="006A0099" w:rsidRDefault="006A0099" w:rsidP="004238C1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06" w:type="dxa"/>
          </w:tcPr>
          <w:p w14:paraId="07DE9B38" w14:textId="77777777" w:rsidR="006A0099" w:rsidRDefault="006A0099" w:rsidP="004238C1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87" w:type="dxa"/>
          </w:tcPr>
          <w:p w14:paraId="01F57669" w14:textId="77777777" w:rsidR="006A0099" w:rsidRDefault="006A0099" w:rsidP="004238C1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A0099" w14:paraId="09E16818" w14:textId="77777777" w:rsidTr="006A0099">
        <w:tc>
          <w:tcPr>
            <w:tcW w:w="2917" w:type="dxa"/>
          </w:tcPr>
          <w:p w14:paraId="2B549644" w14:textId="77777777" w:rsidR="006A0099" w:rsidRDefault="006A0099" w:rsidP="004238C1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06" w:type="dxa"/>
          </w:tcPr>
          <w:p w14:paraId="67156B05" w14:textId="77777777" w:rsidR="006A0099" w:rsidRDefault="006A0099" w:rsidP="004238C1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87" w:type="dxa"/>
          </w:tcPr>
          <w:p w14:paraId="3BB7811F" w14:textId="77777777" w:rsidR="006A0099" w:rsidRDefault="006A0099" w:rsidP="004238C1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A0099" w14:paraId="55A4EC3D" w14:textId="77777777" w:rsidTr="006A0099">
        <w:tc>
          <w:tcPr>
            <w:tcW w:w="2917" w:type="dxa"/>
          </w:tcPr>
          <w:p w14:paraId="022590F8" w14:textId="77777777" w:rsidR="006A0099" w:rsidRDefault="006A0099" w:rsidP="004238C1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06" w:type="dxa"/>
          </w:tcPr>
          <w:p w14:paraId="7637221A" w14:textId="77777777" w:rsidR="006A0099" w:rsidRDefault="006A0099" w:rsidP="004238C1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87" w:type="dxa"/>
          </w:tcPr>
          <w:p w14:paraId="3C243F80" w14:textId="77777777" w:rsidR="006A0099" w:rsidRDefault="006A0099" w:rsidP="004238C1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A0099" w14:paraId="4D67ED51" w14:textId="77777777" w:rsidTr="006A0099">
        <w:tc>
          <w:tcPr>
            <w:tcW w:w="2917" w:type="dxa"/>
          </w:tcPr>
          <w:p w14:paraId="7FA7E79E" w14:textId="77777777" w:rsidR="006A0099" w:rsidRDefault="006A0099" w:rsidP="004238C1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06" w:type="dxa"/>
          </w:tcPr>
          <w:p w14:paraId="676D9CF2" w14:textId="77777777" w:rsidR="006A0099" w:rsidRDefault="006A0099" w:rsidP="004238C1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87" w:type="dxa"/>
          </w:tcPr>
          <w:p w14:paraId="732AD630" w14:textId="77777777" w:rsidR="006A0099" w:rsidRDefault="006A0099" w:rsidP="004238C1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A0099" w14:paraId="6B32796F" w14:textId="77777777" w:rsidTr="006A0099">
        <w:tc>
          <w:tcPr>
            <w:tcW w:w="2917" w:type="dxa"/>
          </w:tcPr>
          <w:p w14:paraId="67C92AD7" w14:textId="77777777" w:rsidR="006A0099" w:rsidRDefault="006A0099" w:rsidP="004238C1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06" w:type="dxa"/>
          </w:tcPr>
          <w:p w14:paraId="2B7D61F5" w14:textId="77777777" w:rsidR="006A0099" w:rsidRDefault="006A0099" w:rsidP="004238C1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87" w:type="dxa"/>
          </w:tcPr>
          <w:p w14:paraId="0423C468" w14:textId="77777777" w:rsidR="006A0099" w:rsidRDefault="006A0099" w:rsidP="004238C1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A0099" w14:paraId="0C3FCF00" w14:textId="77777777" w:rsidTr="006A0099">
        <w:tc>
          <w:tcPr>
            <w:tcW w:w="2917" w:type="dxa"/>
          </w:tcPr>
          <w:p w14:paraId="7F55DAF7" w14:textId="77777777" w:rsidR="006A0099" w:rsidRDefault="006A0099" w:rsidP="004238C1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06" w:type="dxa"/>
          </w:tcPr>
          <w:p w14:paraId="1BBE2A79" w14:textId="77777777" w:rsidR="006A0099" w:rsidRDefault="006A0099" w:rsidP="004238C1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87" w:type="dxa"/>
          </w:tcPr>
          <w:p w14:paraId="6970176E" w14:textId="77777777" w:rsidR="006A0099" w:rsidRDefault="006A0099" w:rsidP="004238C1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A0099" w14:paraId="268CE348" w14:textId="77777777" w:rsidTr="006A0099">
        <w:tc>
          <w:tcPr>
            <w:tcW w:w="2917" w:type="dxa"/>
          </w:tcPr>
          <w:p w14:paraId="4E68C080" w14:textId="77777777" w:rsidR="006A0099" w:rsidRDefault="006A0099" w:rsidP="004238C1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06" w:type="dxa"/>
          </w:tcPr>
          <w:p w14:paraId="23ADD12F" w14:textId="77777777" w:rsidR="006A0099" w:rsidRDefault="006A0099" w:rsidP="004238C1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87" w:type="dxa"/>
          </w:tcPr>
          <w:p w14:paraId="5E3EB404" w14:textId="77777777" w:rsidR="006A0099" w:rsidRDefault="006A0099" w:rsidP="004238C1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A0099" w14:paraId="586C1BC9" w14:textId="77777777" w:rsidTr="006A0099">
        <w:tc>
          <w:tcPr>
            <w:tcW w:w="2917" w:type="dxa"/>
          </w:tcPr>
          <w:p w14:paraId="0C9B6905" w14:textId="77777777" w:rsidR="006A0099" w:rsidRDefault="006A0099" w:rsidP="004238C1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06" w:type="dxa"/>
          </w:tcPr>
          <w:p w14:paraId="4118AC26" w14:textId="77777777" w:rsidR="006A0099" w:rsidRDefault="006A0099" w:rsidP="004238C1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87" w:type="dxa"/>
          </w:tcPr>
          <w:p w14:paraId="6A9104A5" w14:textId="77777777" w:rsidR="006A0099" w:rsidRDefault="006A0099" w:rsidP="004238C1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A0099" w14:paraId="0158E851" w14:textId="77777777" w:rsidTr="006A0099">
        <w:tc>
          <w:tcPr>
            <w:tcW w:w="2917" w:type="dxa"/>
          </w:tcPr>
          <w:p w14:paraId="06C0318C" w14:textId="77777777" w:rsidR="006A0099" w:rsidRDefault="006A0099" w:rsidP="004238C1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06" w:type="dxa"/>
          </w:tcPr>
          <w:p w14:paraId="16398F45" w14:textId="77777777" w:rsidR="006A0099" w:rsidRDefault="006A0099" w:rsidP="004238C1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87" w:type="dxa"/>
          </w:tcPr>
          <w:p w14:paraId="393A0184" w14:textId="77777777" w:rsidR="006A0099" w:rsidRDefault="006A0099" w:rsidP="004238C1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A0099" w14:paraId="64592F5C" w14:textId="77777777" w:rsidTr="006A0099">
        <w:tc>
          <w:tcPr>
            <w:tcW w:w="2917" w:type="dxa"/>
          </w:tcPr>
          <w:p w14:paraId="74928A26" w14:textId="77777777" w:rsidR="006A0099" w:rsidRDefault="006A0099" w:rsidP="004238C1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06" w:type="dxa"/>
          </w:tcPr>
          <w:p w14:paraId="34CADB6D" w14:textId="77777777" w:rsidR="006A0099" w:rsidRDefault="006A0099" w:rsidP="004238C1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87" w:type="dxa"/>
          </w:tcPr>
          <w:p w14:paraId="6550B5BE" w14:textId="77777777" w:rsidR="006A0099" w:rsidRDefault="006A0099" w:rsidP="004238C1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17BE9ED8" w14:textId="77777777" w:rsidR="00242481" w:rsidRDefault="00242481" w:rsidP="004238C1">
      <w:pPr>
        <w:jc w:val="both"/>
        <w:rPr>
          <w:rFonts w:ascii="Calibri" w:hAnsi="Calibri" w:cs="Calibri"/>
          <w:sz w:val="20"/>
          <w:szCs w:val="20"/>
        </w:rPr>
      </w:pPr>
    </w:p>
    <w:p w14:paraId="4FAB5C3C" w14:textId="60CB1721" w:rsidR="00242481" w:rsidRDefault="006A0099" w:rsidP="004238C1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The Authority wish to remind Trainers that when a horse leaves their care the Passport must accompany the horse or be returned to the Authority</w:t>
      </w:r>
    </w:p>
    <w:p w14:paraId="6A432E3E" w14:textId="77777777" w:rsidR="006A0099" w:rsidRDefault="006A0099" w:rsidP="004238C1">
      <w:pPr>
        <w:jc w:val="both"/>
        <w:rPr>
          <w:rFonts w:ascii="Calibri" w:hAnsi="Calibri" w:cs="Calibr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0"/>
        <w:gridCol w:w="4490"/>
        <w:gridCol w:w="602"/>
        <w:gridCol w:w="2508"/>
      </w:tblGrid>
      <w:tr w:rsidR="00242481" w14:paraId="19CFFC10" w14:textId="77777777" w:rsidTr="00242481">
        <w:tc>
          <w:tcPr>
            <w:tcW w:w="1413" w:type="dxa"/>
          </w:tcPr>
          <w:p w14:paraId="50B7AB78" w14:textId="4424A591" w:rsidR="00242481" w:rsidRDefault="00242481" w:rsidP="004238C1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Trainers Name</w:t>
            </w:r>
          </w:p>
        </w:tc>
        <w:tc>
          <w:tcPr>
            <w:tcW w:w="7597" w:type="dxa"/>
            <w:gridSpan w:val="3"/>
          </w:tcPr>
          <w:p w14:paraId="313A049E" w14:textId="77777777" w:rsidR="00242481" w:rsidRDefault="00242481" w:rsidP="004238C1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42481" w14:paraId="37AC9E53" w14:textId="77777777" w:rsidTr="00242481">
        <w:tc>
          <w:tcPr>
            <w:tcW w:w="1413" w:type="dxa"/>
          </w:tcPr>
          <w:p w14:paraId="3DB9DF67" w14:textId="135051D7" w:rsidR="00242481" w:rsidRDefault="00242481" w:rsidP="004238C1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Signature</w:t>
            </w:r>
            <w:r w:rsidR="00C718D7">
              <w:rPr>
                <w:rFonts w:ascii="Calibri" w:hAnsi="Calibri" w:cs="Calibri"/>
                <w:sz w:val="20"/>
                <w:szCs w:val="20"/>
              </w:rPr>
              <w:t>*</w:t>
            </w:r>
          </w:p>
        </w:tc>
        <w:tc>
          <w:tcPr>
            <w:tcW w:w="4536" w:type="dxa"/>
          </w:tcPr>
          <w:p w14:paraId="349AB377" w14:textId="77777777" w:rsidR="00242481" w:rsidRDefault="00242481" w:rsidP="004238C1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8" w:type="dxa"/>
          </w:tcPr>
          <w:p w14:paraId="2DE3AC55" w14:textId="0208355B" w:rsidR="00242481" w:rsidRDefault="00242481" w:rsidP="004238C1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Date</w:t>
            </w:r>
          </w:p>
        </w:tc>
        <w:tc>
          <w:tcPr>
            <w:tcW w:w="2533" w:type="dxa"/>
          </w:tcPr>
          <w:p w14:paraId="1EBC44EB" w14:textId="2CCFA286" w:rsidR="00242481" w:rsidRDefault="00242481" w:rsidP="004238C1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73B3D2A2" w14:textId="77777777" w:rsidR="00B97833" w:rsidRPr="008E3BD5" w:rsidRDefault="00B97833" w:rsidP="00C718D7">
      <w:pPr>
        <w:rPr>
          <w:rFonts w:ascii="Calibri" w:hAnsi="Calibri" w:cs="Calibri"/>
          <w:b/>
          <w:sz w:val="20"/>
          <w:szCs w:val="20"/>
          <w:u w:val="single"/>
        </w:rPr>
      </w:pPr>
    </w:p>
    <w:p w14:paraId="30002BE0" w14:textId="286C25DD" w:rsidR="00750164" w:rsidRPr="0050786D" w:rsidRDefault="00750164" w:rsidP="00750164">
      <w:pPr>
        <w:pStyle w:val="Footer"/>
        <w:rPr>
          <w:rFonts w:ascii="Calibri" w:hAnsi="Calibri" w:cs="Calibri"/>
          <w:sz w:val="20"/>
          <w:szCs w:val="20"/>
        </w:rPr>
      </w:pPr>
      <w:r w:rsidRPr="0050786D">
        <w:rPr>
          <w:rFonts w:ascii="Calibri" w:hAnsi="Calibri" w:cs="Calibri"/>
          <w:b/>
          <w:sz w:val="20"/>
          <w:szCs w:val="20"/>
        </w:rPr>
        <w:t xml:space="preserve">PLEASE RETURN THIS FORM TO: </w:t>
      </w:r>
      <w:r w:rsidRPr="0050786D">
        <w:rPr>
          <w:rFonts w:ascii="Calibri" w:hAnsi="Calibri" w:cs="Calibri"/>
          <w:b/>
          <w:caps/>
          <w:sz w:val="20"/>
          <w:szCs w:val="20"/>
        </w:rPr>
        <w:t xml:space="preserve">Registry Office: Apartment 1, Sable Argente Apartments, La Route De St. Aubin, St. Helier, Jersey JE2 3SF OR EMAIL A SIGNED COPY TO </w:t>
      </w:r>
      <w:hyperlink r:id="rId5" w:history="1">
        <w:r w:rsidRPr="0050786D">
          <w:rPr>
            <w:rStyle w:val="Hyperlink"/>
            <w:rFonts w:ascii="Calibri" w:hAnsi="Calibri" w:cs="Calibri"/>
            <w:b/>
            <w:sz w:val="20"/>
            <w:szCs w:val="20"/>
          </w:rPr>
          <w:t>STEWARDSSECRETARY@GMAIL.COM</w:t>
        </w:r>
      </w:hyperlink>
    </w:p>
    <w:p w14:paraId="26317644" w14:textId="77777777" w:rsidR="00C718D7" w:rsidRDefault="00C718D7">
      <w:bookmarkStart w:id="0" w:name="_GoBack"/>
      <w:bookmarkEnd w:id="0"/>
    </w:p>
    <w:sectPr w:rsidR="00C718D7" w:rsidSect="005C79E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C4253"/>
    <w:multiLevelType w:val="hybridMultilevel"/>
    <w:tmpl w:val="7638D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2AF"/>
    <w:rsid w:val="00075FFB"/>
    <w:rsid w:val="00242481"/>
    <w:rsid w:val="004238C1"/>
    <w:rsid w:val="005C79E6"/>
    <w:rsid w:val="006A0099"/>
    <w:rsid w:val="00750164"/>
    <w:rsid w:val="00B97833"/>
    <w:rsid w:val="00C41630"/>
    <w:rsid w:val="00C718D7"/>
    <w:rsid w:val="00CB209D"/>
    <w:rsid w:val="00E77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4D0C2A"/>
  <w15:chartTrackingRefBased/>
  <w15:docId w15:val="{64422C89-07EB-EC46-B2CC-0D6C4C563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72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72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9783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50164"/>
    <w:pPr>
      <w:tabs>
        <w:tab w:val="center" w:pos="4320"/>
        <w:tab w:val="right" w:pos="8640"/>
      </w:tabs>
    </w:pPr>
    <w:rPr>
      <w:rFonts w:eastAsiaTheme="minorEastAsia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750164"/>
    <w:rPr>
      <w:rFonts w:eastAsiaTheme="minorEastAsia"/>
      <w:lang w:val="en-US"/>
    </w:rPr>
  </w:style>
  <w:style w:type="character" w:styleId="Hyperlink">
    <w:name w:val="Hyperlink"/>
    <w:basedOn w:val="DefaultParagraphFont"/>
    <w:uiPriority w:val="99"/>
    <w:unhideWhenUsed/>
    <w:rsid w:val="007501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181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49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91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6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90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58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20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1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18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9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2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53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20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96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20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90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45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88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55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23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67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84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5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29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EWARDSSECRETARY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Shenkin</dc:creator>
  <cp:keywords/>
  <dc:description/>
  <cp:lastModifiedBy>Michael Shenkin</cp:lastModifiedBy>
  <cp:revision>2</cp:revision>
  <dcterms:created xsi:type="dcterms:W3CDTF">2019-01-28T16:47:00Z</dcterms:created>
  <dcterms:modified xsi:type="dcterms:W3CDTF">2019-01-28T16:47:00Z</dcterms:modified>
</cp:coreProperties>
</file>